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686"/>
      </w:tblGrid>
      <w:tr w:rsidR="00AB779D" w:rsidRPr="001F3E62" w:rsidTr="009A23F8">
        <w:tc>
          <w:tcPr>
            <w:tcW w:w="3544" w:type="dxa"/>
            <w:shd w:val="clear" w:color="auto" w:fill="auto"/>
          </w:tcPr>
          <w:p w:rsidR="00AB779D" w:rsidRPr="001F3E62" w:rsidRDefault="00AB779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AB779D" w:rsidRPr="001F3E62" w:rsidRDefault="00AB779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AB779D" w:rsidRPr="001F3E62" w:rsidRDefault="00AB779D" w:rsidP="009A23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AB779D" w:rsidRPr="001F3E62" w:rsidRDefault="00AB779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2018г. Председатель ППО</w:t>
            </w:r>
          </w:p>
          <w:p w:rsidR="00AB779D" w:rsidRPr="001F3E62" w:rsidRDefault="00AB779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_____________Т.А. Щеглова</w:t>
            </w:r>
          </w:p>
          <w:p w:rsidR="00AB779D" w:rsidRPr="001F3E62" w:rsidRDefault="00AB779D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779D" w:rsidRPr="001F3E62" w:rsidRDefault="00AB779D" w:rsidP="009A23F8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школы ОСШ №96</w:t>
            </w:r>
          </w:p>
          <w:p w:rsidR="00AB779D" w:rsidRPr="001F3E62" w:rsidRDefault="00AB779D" w:rsidP="009A23F8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686" w:type="dxa"/>
            <w:shd w:val="clear" w:color="auto" w:fill="auto"/>
          </w:tcPr>
          <w:p w:rsidR="00AB779D" w:rsidRPr="001F3E62" w:rsidRDefault="00AB779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B779D" w:rsidRPr="001F3E62" w:rsidRDefault="00AB779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AB779D" w:rsidRPr="001F3E62" w:rsidRDefault="00AB779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     ОСШ № 96</w:t>
            </w:r>
          </w:p>
          <w:p w:rsidR="00AB779D" w:rsidRPr="001F3E62" w:rsidRDefault="00AB779D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0F01">
              <w:rPr>
                <w:rFonts w:ascii="Times New Roman" w:hAnsi="Times New Roman"/>
                <w:sz w:val="28"/>
                <w:szCs w:val="28"/>
              </w:rPr>
              <w:t>от «01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>»</w:t>
            </w:r>
            <w:r w:rsidR="00AA0F01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</w:p>
          <w:p w:rsidR="00AB779D" w:rsidRPr="001F3E62" w:rsidRDefault="00AB779D" w:rsidP="009A23F8">
            <w:pPr>
              <w:spacing w:after="0" w:line="200" w:lineRule="atLeast"/>
              <w:ind w:right="9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№ ______________</w:t>
            </w:r>
          </w:p>
          <w:p w:rsidR="00AB779D" w:rsidRPr="001F3E62" w:rsidRDefault="00AB779D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AB779D" w:rsidRPr="00AB779D" w:rsidRDefault="00AB779D" w:rsidP="00AB779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7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:rsidR="00AB779D" w:rsidRPr="00E11E34" w:rsidRDefault="00AB779D" w:rsidP="00AB77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11E34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AB779D" w:rsidRPr="00E11E34" w:rsidRDefault="00AB779D" w:rsidP="00AB77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11E3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общеобразовательного</w:t>
      </w:r>
    </w:p>
    <w:p w:rsidR="00AB779D" w:rsidRPr="00E11E34" w:rsidRDefault="00AB779D" w:rsidP="00AB77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E34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  «Открытая (сменная) школа № 96»</w:t>
      </w:r>
    </w:p>
    <w:p w:rsidR="00AB779D" w:rsidRPr="00E11E34" w:rsidRDefault="00AB779D" w:rsidP="00AB7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889" w:rsidRPr="002A766C" w:rsidRDefault="00E34889" w:rsidP="00AB779D">
      <w:pPr>
        <w:jc w:val="right"/>
      </w:pPr>
    </w:p>
    <w:p w:rsidR="00E34889" w:rsidRDefault="00E34889" w:rsidP="00E34889"/>
    <w:p w:rsidR="00AB779D" w:rsidRPr="002A766C" w:rsidRDefault="00AB779D" w:rsidP="00E34889"/>
    <w:p w:rsidR="00E34889" w:rsidRDefault="00E34889" w:rsidP="00E34889">
      <w:pPr>
        <w:rPr>
          <w:b/>
          <w:bCs/>
        </w:rPr>
      </w:pPr>
      <w:r w:rsidRPr="002A766C">
        <w:rPr>
          <w:b/>
          <w:bCs/>
        </w:rPr>
        <w:t xml:space="preserve">ФОРМА РАСЧЕТНОГО ЛИСТКА </w:t>
      </w:r>
    </w:p>
    <w:p w:rsidR="001170A2" w:rsidRDefault="001170A2" w:rsidP="00E34889">
      <w:pPr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39"/>
        <w:gridCol w:w="641"/>
        <w:gridCol w:w="238"/>
        <w:gridCol w:w="337"/>
        <w:gridCol w:w="214"/>
        <w:gridCol w:w="304"/>
        <w:gridCol w:w="3193"/>
        <w:gridCol w:w="52"/>
        <w:gridCol w:w="74"/>
        <w:gridCol w:w="238"/>
        <w:gridCol w:w="337"/>
        <w:gridCol w:w="214"/>
        <w:gridCol w:w="304"/>
      </w:tblGrid>
      <w:tr w:rsidR="001170A2" w:rsidRPr="001170A2" w:rsidTr="001170A2">
        <w:trPr>
          <w:trHeight w:val="240"/>
          <w:tblCellSpacing w:w="0" w:type="dxa"/>
        </w:trPr>
        <w:tc>
          <w:tcPr>
            <w:tcW w:w="10335" w:type="dxa"/>
            <w:gridSpan w:val="14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Расчетный листок за Февраль 2018 г. </w:t>
            </w:r>
          </w:p>
        </w:tc>
      </w:tr>
      <w:tr w:rsidR="001170A2" w:rsidRPr="001170A2" w:rsidTr="001170A2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210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Сотрудник: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Подразделение: ОСШ №96</w:t>
            </w:r>
          </w:p>
        </w:tc>
      </w:tr>
      <w:tr w:rsidR="001170A2" w:rsidRPr="001170A2" w:rsidTr="001170A2">
        <w:trPr>
          <w:trHeight w:val="225"/>
          <w:tblCellSpacing w:w="0" w:type="dxa"/>
        </w:trPr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Табельный номер: </w:t>
            </w: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Должность: </w:t>
            </w:r>
          </w:p>
        </w:tc>
      </w:tr>
      <w:tr w:rsidR="001170A2" w:rsidRPr="001170A2" w:rsidTr="001170A2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6"/>
                <w:szCs w:val="15"/>
              </w:rPr>
            </w:pP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Часы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Сумма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Сумма</w:t>
            </w:r>
          </w:p>
        </w:tc>
      </w:tr>
      <w:tr w:rsidR="001170A2" w:rsidRPr="001170A2" w:rsidTr="001170A2">
        <w:trPr>
          <w:trHeight w:val="2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1. Начислено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2. Удержано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Оплата по табелю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108,00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НДФЛ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За ночные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За праздничные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Доплата </w:t>
            </w:r>
            <w:proofErr w:type="gram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до</w:t>
            </w:r>
            <w:proofErr w:type="gram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МРОТ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2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 начислено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 удержано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170A2" w:rsidRPr="001170A2" w:rsidTr="001170A2">
        <w:trPr>
          <w:trHeight w:val="22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3. Доходы в </w:t>
            </w:r>
            <w:proofErr w:type="spellStart"/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неденежной</w:t>
            </w:r>
            <w:proofErr w:type="spellEnd"/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форме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4. Выплачено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Перечислено в банк на "зарплатный" счет аванс (вед.№000010 от 28.02.18)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Перечислено в банк на "зарплатный" счет (вед.№000013 от 28.02.18)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Фев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170A2" w:rsidRPr="001170A2" w:rsidTr="001170A2">
        <w:trPr>
          <w:trHeight w:val="2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Всего доходов в </w:t>
            </w:r>
            <w:proofErr w:type="spellStart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неденежной</w:t>
            </w:r>
            <w:proofErr w:type="spellEnd"/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форме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 выплачено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1170A2" w:rsidRPr="001170A2" w:rsidTr="001170A2">
        <w:trPr>
          <w:trHeight w:val="2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Долг за предприятием на начало месяца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Долг за предприятием на конец месяца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BF0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170A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1170A2" w:rsidRPr="001170A2" w:rsidTr="001170A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1170A2" w:rsidRPr="001170A2" w:rsidTr="001170A2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1170A2" w:rsidRPr="001170A2" w:rsidRDefault="001170A2" w:rsidP="00117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:rsidR="001170A2" w:rsidRPr="002A766C" w:rsidRDefault="001170A2" w:rsidP="00E34889">
      <w:pPr>
        <w:rPr>
          <w:b/>
          <w:bCs/>
        </w:rPr>
      </w:pPr>
    </w:p>
    <w:p w:rsidR="00E34889" w:rsidRPr="002A766C" w:rsidRDefault="00E34889" w:rsidP="00E34889">
      <w:pPr>
        <w:rPr>
          <w:b/>
          <w:bCs/>
        </w:rPr>
      </w:pPr>
    </w:p>
    <w:p w:rsidR="00E34889" w:rsidRPr="002A766C" w:rsidRDefault="00E34889" w:rsidP="00E34889">
      <w:pPr>
        <w:rPr>
          <w:b/>
          <w:bCs/>
        </w:rPr>
      </w:pPr>
      <w:bookmarkStart w:id="0" w:name="_GoBack"/>
      <w:bookmarkEnd w:id="0"/>
    </w:p>
    <w:sectPr w:rsidR="00E34889" w:rsidRPr="002A766C" w:rsidSect="0095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889"/>
    <w:rsid w:val="001170A2"/>
    <w:rsid w:val="006A75FF"/>
    <w:rsid w:val="00952802"/>
    <w:rsid w:val="00AA0F01"/>
    <w:rsid w:val="00AB779D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5</cp:revision>
  <dcterms:created xsi:type="dcterms:W3CDTF">2018-02-26T13:27:00Z</dcterms:created>
  <dcterms:modified xsi:type="dcterms:W3CDTF">2018-03-01T20:34:00Z</dcterms:modified>
</cp:coreProperties>
</file>